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0D" w:rsidRPr="003D560D" w:rsidRDefault="003D560D" w:rsidP="003D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pt-BR"/>
        </w:rPr>
      </w:pPr>
      <w:r w:rsidRPr="003D560D"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pt-BR"/>
        </w:rPr>
        <w:t>EU SOU O EU SOU</w:t>
      </w:r>
    </w:p>
    <w:p w:rsidR="003D560D" w:rsidRPr="003D560D" w:rsidRDefault="003D560D" w:rsidP="003D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5"/>
          <w:szCs w:val="45"/>
          <w:lang w:eastAsia="pt-BR"/>
        </w:rPr>
      </w:pPr>
      <w:r w:rsidRPr="003D560D">
        <w:rPr>
          <w:rFonts w:ascii="Times New Roman" w:eastAsia="Times New Roman" w:hAnsi="Times New Roman" w:cs="Times New Roman"/>
          <w:color w:val="000000" w:themeColor="text1"/>
          <w:sz w:val="45"/>
          <w:szCs w:val="45"/>
          <w:lang w:eastAsia="pt-BR"/>
        </w:rPr>
        <w:t>EU SOU MÁSCULO VARÃO SANTO PODEROSO PERFEITO SUPREMO GLORIOSO VENCEDOR CAMPEÃO</w:t>
      </w:r>
      <w:r>
        <w:rPr>
          <w:rFonts w:ascii="Times New Roman" w:eastAsia="Times New Roman" w:hAnsi="Times New Roman" w:cs="Times New Roman"/>
          <w:color w:val="000000" w:themeColor="text1"/>
          <w:sz w:val="45"/>
          <w:szCs w:val="45"/>
          <w:lang w:eastAsia="pt-BR"/>
        </w:rPr>
        <w:t xml:space="preserve"> PROTEGIDO</w:t>
      </w:r>
      <w:r w:rsidRPr="003D560D">
        <w:rPr>
          <w:rFonts w:ascii="Times New Roman" w:eastAsia="Times New Roman" w:hAnsi="Times New Roman" w:cs="Times New Roman"/>
          <w:color w:val="000000" w:themeColor="text1"/>
          <w:sz w:val="45"/>
          <w:szCs w:val="45"/>
          <w:lang w:eastAsia="pt-BR"/>
        </w:rPr>
        <w:t xml:space="preserve"> ABENÇOADO E FELIZ</w:t>
      </w:r>
    </w:p>
    <w:p w:rsidR="003D560D" w:rsidRPr="003D560D" w:rsidRDefault="00F03009" w:rsidP="003D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5"/>
          <w:szCs w:val="45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45"/>
          <w:szCs w:val="45"/>
          <w:lang w:eastAsia="pt-BR"/>
        </w:rPr>
        <w:t>DEUS PAI UNIVERSAL EU SOU FAZ COM QUE NADA POSSA</w:t>
      </w:r>
      <w:r w:rsidR="003D560D" w:rsidRPr="003D560D">
        <w:rPr>
          <w:rFonts w:ascii="Times New Roman" w:eastAsia="Times New Roman" w:hAnsi="Times New Roman" w:cs="Times New Roman"/>
          <w:color w:val="000000" w:themeColor="text1"/>
          <w:sz w:val="45"/>
          <w:szCs w:val="45"/>
          <w:lang w:eastAsia="pt-BR"/>
        </w:rPr>
        <w:t xml:space="preserve"> ME ATACAR OU ME FERIR MAS SE CASO VIER ALGUMA COISA ALGO OU ALGUÉM ME ATACAR OU ME FERIR ESSA COISA ALGO OU ALGUÉM É TRANSMUTADO IMEDIATAMENTE PARA A DÉCIMA DIMENSÃO MUITO ANTES DE ME TOCAR ONDE SE TORNARÁ TOTALMENTE INOFENSIVO BENEVOLENTE PURO SANTO AMOROSO SADIO FELIZ INFINITAMENTE PERFEITO E FAVORÁVEL NA DÉCIMA DIMENSÃO DE FORMA INSTANTÂNEA E IMEDIATA ME MANTENDO INFINITAMENTE PROTEGIDO ETERNAMENTE PARA SEMPRE E POR TODA A ETERNIDADE</w:t>
      </w:r>
    </w:p>
    <w:p w:rsidR="003D560D" w:rsidRDefault="003D560D" w:rsidP="003D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5"/>
          <w:szCs w:val="45"/>
          <w:lang w:eastAsia="pt-BR"/>
        </w:rPr>
      </w:pPr>
      <w:r w:rsidRPr="003D560D">
        <w:rPr>
          <w:rFonts w:ascii="Times New Roman" w:eastAsia="Times New Roman" w:hAnsi="Times New Roman" w:cs="Times New Roman"/>
          <w:color w:val="000000" w:themeColor="text1"/>
          <w:sz w:val="45"/>
          <w:szCs w:val="45"/>
          <w:lang w:eastAsia="pt-BR"/>
        </w:rPr>
        <w:t xml:space="preserve">EU </w:t>
      </w:r>
      <w:proofErr w:type="gramStart"/>
      <w:r w:rsidRPr="003D560D">
        <w:rPr>
          <w:rFonts w:ascii="Times New Roman" w:eastAsia="Times New Roman" w:hAnsi="Times New Roman" w:cs="Times New Roman"/>
          <w:color w:val="000000" w:themeColor="text1"/>
          <w:sz w:val="45"/>
          <w:szCs w:val="45"/>
          <w:lang w:eastAsia="pt-BR"/>
        </w:rPr>
        <w:t>SOU  EU</w:t>
      </w:r>
      <w:proofErr w:type="gramEnd"/>
      <w:r w:rsidRPr="003D560D">
        <w:rPr>
          <w:rFonts w:ascii="Times New Roman" w:eastAsia="Times New Roman" w:hAnsi="Times New Roman" w:cs="Times New Roman"/>
          <w:color w:val="000000" w:themeColor="text1"/>
          <w:sz w:val="45"/>
          <w:szCs w:val="45"/>
          <w:lang w:eastAsia="pt-BR"/>
        </w:rPr>
        <w:t xml:space="preserve"> SOU  EU SOU</w:t>
      </w:r>
    </w:p>
    <w:p w:rsidR="003D560D" w:rsidRPr="003D560D" w:rsidRDefault="003D560D" w:rsidP="003D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pt-BR"/>
        </w:rPr>
      </w:pPr>
      <w:bookmarkStart w:id="0" w:name="_GoBack"/>
      <w:bookmarkEnd w:id="0"/>
      <w:r w:rsidRPr="003D560D"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pt-BR"/>
        </w:rPr>
        <w:lastRenderedPageBreak/>
        <w:t>UMA CARTA DE AMOR A DEUS</w:t>
      </w:r>
    </w:p>
    <w:p w:rsidR="003D560D" w:rsidRPr="003D560D" w:rsidRDefault="003D560D" w:rsidP="003D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3D560D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DEUS PAI UNIV</w:t>
      </w:r>
      <w:r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ERSAL EU SOU O MEU AMOR POR TI É</w:t>
      </w:r>
      <w:r w:rsidRPr="003D560D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 xml:space="preserve"> MAIOR DO QUE A EXISTÊNCIA</w:t>
      </w:r>
    </w:p>
    <w:p w:rsidR="003D560D" w:rsidRPr="003D560D" w:rsidRDefault="003D560D" w:rsidP="003D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3D560D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DEUS PAI UNIVERSAL EU SOU O MEU AMOR POR TI É MAIOR DO QUE O INFINITO</w:t>
      </w:r>
    </w:p>
    <w:p w:rsidR="003D560D" w:rsidRPr="003D560D" w:rsidRDefault="003D560D" w:rsidP="003D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3D560D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DEUS PAI UNIVERSAL EU SOU O MEU AMOR POR TI É MAIOR DO QUE O UNIVERSO</w:t>
      </w:r>
    </w:p>
    <w:p w:rsidR="003D560D" w:rsidRPr="003D560D" w:rsidRDefault="003D560D" w:rsidP="003D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3D560D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DEUS PAI UNIVERSAL EU SOU O MEU AMOR POR TI É MAIOR DO QUE A ETERNIDADE</w:t>
      </w:r>
    </w:p>
    <w:p w:rsidR="003D560D" w:rsidRPr="003D560D" w:rsidRDefault="003D560D" w:rsidP="003D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3D560D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DEUS PAI UNIVERSAL EU SOU O MEU AMOR POR TI É MAIOR DO QUE O SENTIDO E O SIGNIFICADO DA VIDA</w:t>
      </w:r>
    </w:p>
    <w:p w:rsidR="003D560D" w:rsidRPr="003D560D" w:rsidRDefault="003D560D" w:rsidP="003D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3D560D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DEUS PAI UNIVERSAL EU SOU O MEU AMOR POR TI É MAIOR DO QUE TODOS OS PENSAMENTOS DO UNIVERSO</w:t>
      </w:r>
    </w:p>
    <w:p w:rsidR="003D560D" w:rsidRPr="003D560D" w:rsidRDefault="003D560D" w:rsidP="003D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3D560D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DEUS PAI UNIVERSAL EU SOU O MEU AMOR POR TI É MAIOR DO QUE TODAS AS PALAVRAS DO UNIVERSO</w:t>
      </w:r>
    </w:p>
    <w:p w:rsidR="003D560D" w:rsidRPr="003D560D" w:rsidRDefault="003D560D" w:rsidP="003D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3D560D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DEUS PAI UNIVERSAL EU SOU O MEU AMOR POR TI É MAIOR DO QUE TODAS AS AÇÕES DO UNIVERSO</w:t>
      </w:r>
    </w:p>
    <w:p w:rsidR="003D560D" w:rsidRPr="003D560D" w:rsidRDefault="003D560D" w:rsidP="003D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3D560D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SIMPLESMENTE EU SOU ESTE AMOR</w:t>
      </w:r>
    </w:p>
    <w:p w:rsidR="003D560D" w:rsidRPr="003D560D" w:rsidRDefault="003D560D" w:rsidP="003D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3D560D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O EU SOU</w:t>
      </w:r>
    </w:p>
    <w:p w:rsidR="0099538C" w:rsidRPr="003D560D" w:rsidRDefault="003D560D" w:rsidP="003D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3D560D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EU SOU O EU SOU</w:t>
      </w:r>
    </w:p>
    <w:sectPr w:rsidR="0099538C" w:rsidRPr="003D5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0D"/>
    <w:rsid w:val="001E5F24"/>
    <w:rsid w:val="003D560D"/>
    <w:rsid w:val="006F428A"/>
    <w:rsid w:val="0099538C"/>
    <w:rsid w:val="00F0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967BB-C7E5-4A2F-B861-25E8F270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2021-09-14T18:55:00Z</dcterms:created>
  <dcterms:modified xsi:type="dcterms:W3CDTF">2021-09-14T18:55:00Z</dcterms:modified>
</cp:coreProperties>
</file>